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8F" w:rsidRPr="00505820" w:rsidRDefault="0029718F" w:rsidP="0029718F">
      <w:pPr>
        <w:jc w:val="center"/>
        <w:rPr>
          <w:b/>
          <w:sz w:val="28"/>
          <w:szCs w:val="28"/>
        </w:rPr>
      </w:pPr>
      <w:r w:rsidRPr="00505820">
        <w:rPr>
          <w:b/>
          <w:sz w:val="28"/>
          <w:szCs w:val="28"/>
        </w:rPr>
        <w:t>РЕЗУЛЬТАТЫ  КОНКУРСОВ</w:t>
      </w:r>
    </w:p>
    <w:tbl>
      <w:tblPr>
        <w:tblpPr w:leftFromText="180" w:rightFromText="180" w:vertAnchor="text" w:horzAnchor="page" w:tblpX="433" w:tblpY="220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637"/>
        <w:gridCol w:w="4424"/>
        <w:gridCol w:w="591"/>
        <w:gridCol w:w="591"/>
        <w:gridCol w:w="591"/>
        <w:gridCol w:w="590"/>
        <w:gridCol w:w="590"/>
        <w:gridCol w:w="590"/>
      </w:tblGrid>
      <w:tr w:rsidR="0029718F" w:rsidRPr="00CE72BE" w:rsidTr="00CE72BE">
        <w:tc>
          <w:tcPr>
            <w:tcW w:w="484" w:type="dxa"/>
            <w:vMerge w:val="restart"/>
          </w:tcPr>
          <w:p w:rsidR="00C809AD" w:rsidRPr="00CE72BE" w:rsidRDefault="00C809AD" w:rsidP="00CE72BE">
            <w:pPr>
              <w:jc w:val="center"/>
              <w:rPr>
                <w:sz w:val="28"/>
                <w:szCs w:val="28"/>
              </w:rPr>
            </w:pPr>
          </w:p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№</w:t>
            </w:r>
          </w:p>
        </w:tc>
        <w:tc>
          <w:tcPr>
            <w:tcW w:w="2637" w:type="dxa"/>
            <w:vMerge w:val="restart"/>
          </w:tcPr>
          <w:p w:rsidR="00C809AD" w:rsidRPr="00CE72BE" w:rsidRDefault="00C809AD" w:rsidP="00CE72BE">
            <w:pPr>
              <w:jc w:val="center"/>
              <w:rPr>
                <w:sz w:val="28"/>
                <w:szCs w:val="28"/>
              </w:rPr>
            </w:pPr>
          </w:p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Станция </w:t>
            </w:r>
          </w:p>
        </w:tc>
        <w:tc>
          <w:tcPr>
            <w:tcW w:w="4424" w:type="dxa"/>
            <w:vMerge w:val="restart"/>
          </w:tcPr>
          <w:p w:rsidR="00C809AD" w:rsidRPr="00CE72BE" w:rsidRDefault="00C809AD" w:rsidP="00CE72BE">
            <w:pPr>
              <w:jc w:val="center"/>
              <w:rPr>
                <w:sz w:val="28"/>
                <w:szCs w:val="28"/>
              </w:rPr>
            </w:pPr>
          </w:p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3543" w:type="dxa"/>
            <w:gridSpan w:val="6"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команда</w:t>
            </w:r>
          </w:p>
        </w:tc>
      </w:tr>
      <w:tr w:rsidR="0029718F" w:rsidRPr="00CE72BE" w:rsidTr="00CE72BE">
        <w:tc>
          <w:tcPr>
            <w:tcW w:w="484" w:type="dxa"/>
            <w:vMerge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7" w:type="dxa"/>
            <w:vMerge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4424" w:type="dxa"/>
            <w:vMerge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484" w:type="dxa"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1</w:t>
            </w:r>
          </w:p>
        </w:tc>
        <w:tc>
          <w:tcPr>
            <w:tcW w:w="2637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Приветствие</w:t>
            </w:r>
          </w:p>
        </w:tc>
        <w:tc>
          <w:tcPr>
            <w:tcW w:w="4424" w:type="dxa"/>
          </w:tcPr>
          <w:p w:rsidR="0029718F" w:rsidRPr="00CE72BE" w:rsidRDefault="0029718F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Эмблема (0 – 2 балла)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  <w:p w:rsidR="0029718F" w:rsidRPr="00CE72BE" w:rsidRDefault="0029718F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Название </w:t>
            </w:r>
            <w:r w:rsidRPr="00CE72BE">
              <w:rPr>
                <w:b/>
                <w:i/>
              </w:rPr>
              <w:t>(соответствие тематики</w:t>
            </w:r>
            <w:r w:rsidRPr="00CE72BE">
              <w:rPr>
                <w:b/>
                <w:i/>
                <w:sz w:val="28"/>
                <w:szCs w:val="28"/>
              </w:rPr>
              <w:t>)</w:t>
            </w:r>
            <w:r w:rsidRPr="00CE72BE">
              <w:rPr>
                <w:sz w:val="28"/>
                <w:szCs w:val="28"/>
              </w:rPr>
              <w:t xml:space="preserve"> </w:t>
            </w:r>
            <w:r w:rsidR="00C809AD" w:rsidRPr="00CE72BE">
              <w:rPr>
                <w:sz w:val="28"/>
                <w:szCs w:val="28"/>
              </w:rPr>
              <w:t>(0 – 2 балла)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Девиз </w:t>
            </w:r>
            <w:r w:rsidRPr="00CE72BE">
              <w:rPr>
                <w:b/>
                <w:i/>
              </w:rPr>
              <w:t>(соответствие тематики</w:t>
            </w:r>
            <w:r w:rsidRPr="00CE72BE">
              <w:rPr>
                <w:b/>
                <w:i/>
                <w:sz w:val="28"/>
                <w:szCs w:val="28"/>
              </w:rPr>
              <w:t>)</w:t>
            </w:r>
            <w:r w:rsidRPr="00CE72BE">
              <w:rPr>
                <w:sz w:val="28"/>
                <w:szCs w:val="28"/>
              </w:rPr>
              <w:t xml:space="preserve"> (0 – 2 балла)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Форма (1 балл)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Артистизм (0 – 2 балла)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Оригинальность (1 балл)</w:t>
            </w:r>
          </w:p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484" w:type="dxa"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2</w:t>
            </w:r>
          </w:p>
        </w:tc>
        <w:tc>
          <w:tcPr>
            <w:tcW w:w="2637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«Пограничная»</w:t>
            </w:r>
          </w:p>
        </w:tc>
        <w:tc>
          <w:tcPr>
            <w:tcW w:w="4424" w:type="dxa"/>
          </w:tcPr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Оперативность  (1 балл)</w:t>
            </w:r>
          </w:p>
          <w:p w:rsidR="00C809AD" w:rsidRPr="00CE72BE" w:rsidRDefault="00C809AD" w:rsidP="00C809AD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Правильность выполнения        (1 балл)</w:t>
            </w:r>
          </w:p>
          <w:p w:rsidR="00C809AD" w:rsidRPr="00CE72BE" w:rsidRDefault="00C809AD" w:rsidP="00C809AD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Название семейства </w:t>
            </w:r>
            <w:r w:rsidRPr="00CE72BE">
              <w:rPr>
                <w:b/>
                <w:i/>
              </w:rPr>
              <w:t>(дополнительно</w:t>
            </w:r>
            <w:r w:rsidRPr="00CE72BE">
              <w:rPr>
                <w:b/>
                <w:i/>
                <w:sz w:val="28"/>
                <w:szCs w:val="28"/>
              </w:rPr>
              <w:t>)</w:t>
            </w:r>
            <w:r w:rsidRPr="00CE72BE">
              <w:rPr>
                <w:sz w:val="28"/>
                <w:szCs w:val="28"/>
              </w:rPr>
              <w:t xml:space="preserve"> (1балл)</w:t>
            </w:r>
          </w:p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484" w:type="dxa"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3</w:t>
            </w:r>
          </w:p>
        </w:tc>
        <w:tc>
          <w:tcPr>
            <w:tcW w:w="2637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«Шифровальная»</w:t>
            </w:r>
          </w:p>
        </w:tc>
        <w:tc>
          <w:tcPr>
            <w:tcW w:w="4424" w:type="dxa"/>
          </w:tcPr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Оперативность  (1 балл)</w:t>
            </w:r>
          </w:p>
          <w:p w:rsidR="00C809AD" w:rsidRPr="00CE72BE" w:rsidRDefault="00C809AD" w:rsidP="00C809AD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Правильность выполнения        (каждое правильно вставленное слово 1 балл)</w:t>
            </w:r>
          </w:p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484" w:type="dxa"/>
          </w:tcPr>
          <w:p w:rsidR="0029718F" w:rsidRPr="00CE72BE" w:rsidRDefault="0029718F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4</w:t>
            </w:r>
          </w:p>
        </w:tc>
        <w:tc>
          <w:tcPr>
            <w:tcW w:w="2637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«Капитанская»</w:t>
            </w:r>
          </w:p>
        </w:tc>
        <w:tc>
          <w:tcPr>
            <w:tcW w:w="4424" w:type="dxa"/>
          </w:tcPr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Правильный ответ  (1 балл)</w:t>
            </w:r>
          </w:p>
          <w:p w:rsidR="00C809AD" w:rsidRPr="00CE72BE" w:rsidRDefault="00C809AD" w:rsidP="00C809AD">
            <w:pPr>
              <w:rPr>
                <w:sz w:val="28"/>
                <w:szCs w:val="28"/>
              </w:rPr>
            </w:pPr>
          </w:p>
          <w:p w:rsidR="00C809AD" w:rsidRPr="00CE72BE" w:rsidRDefault="00C809AD" w:rsidP="00CE72BE">
            <w:pPr>
              <w:numPr>
                <w:ilvl w:val="0"/>
                <w:numId w:val="3"/>
              </w:numPr>
              <w:tabs>
                <w:tab w:val="clear" w:pos="2340"/>
                <w:tab w:val="num" w:pos="299"/>
              </w:tabs>
              <w:ind w:left="299" w:hanging="299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Обоснование (1 балл)</w:t>
            </w:r>
          </w:p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C809AD" w:rsidRPr="00CE72BE" w:rsidTr="00CE72BE">
        <w:trPr>
          <w:trHeight w:val="321"/>
        </w:trPr>
        <w:tc>
          <w:tcPr>
            <w:tcW w:w="484" w:type="dxa"/>
            <w:vMerge w:val="restart"/>
          </w:tcPr>
          <w:p w:rsidR="00C809AD" w:rsidRPr="00CE72BE" w:rsidRDefault="00C809AD" w:rsidP="00CE72BE">
            <w:pPr>
              <w:jc w:val="center"/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5</w:t>
            </w:r>
          </w:p>
        </w:tc>
        <w:tc>
          <w:tcPr>
            <w:tcW w:w="2637" w:type="dxa"/>
            <w:vMerge w:val="restart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«Интеллектуальный ринг»</w:t>
            </w:r>
          </w:p>
        </w:tc>
        <w:tc>
          <w:tcPr>
            <w:tcW w:w="4424" w:type="dxa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Оригинальность вопроса (1 балл)</w:t>
            </w: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</w:tr>
      <w:tr w:rsidR="00C809AD" w:rsidRPr="00CE72BE" w:rsidTr="00CE72BE">
        <w:trPr>
          <w:trHeight w:val="320"/>
        </w:trPr>
        <w:tc>
          <w:tcPr>
            <w:tcW w:w="484" w:type="dxa"/>
            <w:vMerge/>
          </w:tcPr>
          <w:p w:rsidR="00C809AD" w:rsidRPr="00CE72BE" w:rsidRDefault="00C809AD" w:rsidP="00CE72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7" w:type="dxa"/>
            <w:vMerge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Правильный ответ (1 балл)</w:t>
            </w: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:rsidR="00C809AD" w:rsidRPr="00CE72BE" w:rsidRDefault="00C809AD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3121" w:type="dxa"/>
            <w:gridSpan w:val="2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4424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  <w:p w:rsidR="00B979B9" w:rsidRPr="00CE72BE" w:rsidRDefault="00B979B9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3121" w:type="dxa"/>
            <w:gridSpan w:val="2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 xml:space="preserve">Место </w:t>
            </w:r>
          </w:p>
        </w:tc>
        <w:tc>
          <w:tcPr>
            <w:tcW w:w="4424" w:type="dxa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  <w:p w:rsidR="00B979B9" w:rsidRPr="00CE72BE" w:rsidRDefault="00B979B9" w:rsidP="00CE72B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  <w:tc>
          <w:tcPr>
            <w:tcW w:w="1770" w:type="dxa"/>
            <w:gridSpan w:val="3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</w:tc>
      </w:tr>
      <w:tr w:rsidR="0029718F" w:rsidRPr="00CE72BE" w:rsidTr="00CE72BE">
        <w:tc>
          <w:tcPr>
            <w:tcW w:w="3121" w:type="dxa"/>
            <w:gridSpan w:val="2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  <w:r w:rsidRPr="00CE72BE">
              <w:rPr>
                <w:sz w:val="28"/>
                <w:szCs w:val="28"/>
              </w:rPr>
              <w:t>Самый эрудированный зритель</w:t>
            </w:r>
          </w:p>
        </w:tc>
        <w:tc>
          <w:tcPr>
            <w:tcW w:w="7967" w:type="dxa"/>
            <w:gridSpan w:val="7"/>
          </w:tcPr>
          <w:p w:rsidR="0029718F" w:rsidRPr="00CE72BE" w:rsidRDefault="0029718F" w:rsidP="00CE72BE">
            <w:pPr>
              <w:rPr>
                <w:sz w:val="28"/>
                <w:szCs w:val="28"/>
              </w:rPr>
            </w:pPr>
          </w:p>
          <w:p w:rsidR="00B979B9" w:rsidRPr="00CE72BE" w:rsidRDefault="00B979B9" w:rsidP="00CE72BE">
            <w:pPr>
              <w:rPr>
                <w:sz w:val="28"/>
                <w:szCs w:val="28"/>
              </w:rPr>
            </w:pPr>
          </w:p>
          <w:p w:rsidR="00B979B9" w:rsidRPr="00CE72BE" w:rsidRDefault="00B979B9" w:rsidP="00CE72BE">
            <w:pPr>
              <w:rPr>
                <w:sz w:val="28"/>
                <w:szCs w:val="28"/>
              </w:rPr>
            </w:pPr>
          </w:p>
        </w:tc>
      </w:tr>
    </w:tbl>
    <w:p w:rsidR="00934CE6" w:rsidRPr="00934CE6" w:rsidRDefault="00934CE6" w:rsidP="00934CE6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34CE6">
        <w:rPr>
          <w:b/>
          <w:sz w:val="32"/>
          <w:szCs w:val="32"/>
        </w:rPr>
        <w:lastRenderedPageBreak/>
        <w:t>Станция «Шифровальная»</w:t>
      </w:r>
    </w:p>
    <w:p w:rsidR="00934CE6" w:rsidRDefault="00934CE6" w:rsidP="00934CE6">
      <w:pPr>
        <w:autoSpaceDE w:val="0"/>
        <w:autoSpaceDN w:val="0"/>
        <w:adjustRightInd w:val="0"/>
        <w:rPr>
          <w:b/>
          <w:i/>
          <w:sz w:val="32"/>
          <w:szCs w:val="32"/>
        </w:rPr>
      </w:pPr>
    </w:p>
    <w:p w:rsidR="00934CE6" w:rsidRPr="00CB4A19" w:rsidRDefault="00934CE6" w:rsidP="00934CE6">
      <w:pPr>
        <w:autoSpaceDE w:val="0"/>
        <w:autoSpaceDN w:val="0"/>
        <w:adjustRightInd w:val="0"/>
        <w:rPr>
          <w:b/>
          <w:i/>
          <w:sz w:val="32"/>
          <w:szCs w:val="32"/>
        </w:rPr>
      </w:pPr>
      <w:r w:rsidRPr="00CB4A19">
        <w:rPr>
          <w:b/>
          <w:i/>
          <w:sz w:val="32"/>
          <w:szCs w:val="32"/>
        </w:rPr>
        <w:t>«Вставь</w:t>
      </w:r>
      <w:r>
        <w:rPr>
          <w:b/>
          <w:i/>
          <w:sz w:val="32"/>
          <w:szCs w:val="32"/>
        </w:rPr>
        <w:t>те пропущенные слова</w:t>
      </w:r>
      <w:r w:rsidRPr="00CB4A19">
        <w:rPr>
          <w:b/>
          <w:i/>
          <w:sz w:val="32"/>
          <w:szCs w:val="32"/>
        </w:rPr>
        <w:t>»</w:t>
      </w: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Тело цветковых растений подраздел</w:t>
      </w:r>
      <w:r>
        <w:rPr>
          <w:sz w:val="32"/>
          <w:szCs w:val="32"/>
        </w:rPr>
        <w:t xml:space="preserve">яется на   </w:t>
      </w:r>
      <w:r w:rsidRPr="00934CE6">
        <w:rPr>
          <w:b/>
          <w:i/>
          <w:color w:val="3366FF"/>
          <w:sz w:val="32"/>
          <w:szCs w:val="32"/>
        </w:rPr>
        <w:t>ПОБЕГОВУЮ</w:t>
      </w:r>
      <w:r>
        <w:rPr>
          <w:b/>
          <w:i/>
          <w:sz w:val="32"/>
          <w:szCs w:val="32"/>
        </w:rPr>
        <w:t xml:space="preserve">   </w:t>
      </w:r>
      <w:r>
        <w:rPr>
          <w:sz w:val="32"/>
          <w:szCs w:val="32"/>
        </w:rPr>
        <w:t xml:space="preserve"> и </w:t>
      </w:r>
      <w:r w:rsidRPr="00CB4A1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934CE6">
        <w:rPr>
          <w:b/>
          <w:i/>
          <w:color w:val="3366FF"/>
          <w:sz w:val="32"/>
          <w:szCs w:val="32"/>
        </w:rPr>
        <w:t>КОРНЕВУЮ</w:t>
      </w:r>
      <w:r>
        <w:rPr>
          <w:b/>
          <w:i/>
          <w:sz w:val="32"/>
          <w:szCs w:val="32"/>
        </w:rPr>
        <w:t xml:space="preserve">  </w:t>
      </w:r>
      <w:r w:rsidRPr="00CB4A19">
        <w:rPr>
          <w:sz w:val="32"/>
          <w:szCs w:val="32"/>
        </w:rPr>
        <w:t>системы.</w:t>
      </w: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 xml:space="preserve">Органы растений подразделяются </w:t>
      </w:r>
      <w:r>
        <w:rPr>
          <w:sz w:val="32"/>
          <w:szCs w:val="32"/>
        </w:rPr>
        <w:t xml:space="preserve">на   </w:t>
      </w:r>
      <w:r w:rsidRPr="00934CE6">
        <w:rPr>
          <w:b/>
          <w:i/>
          <w:color w:val="3366FF"/>
          <w:sz w:val="32"/>
          <w:szCs w:val="32"/>
        </w:rPr>
        <w:t>ВЕГЕТАТИВНЫЕ</w:t>
      </w:r>
      <w:r>
        <w:rPr>
          <w:b/>
          <w:i/>
          <w:sz w:val="32"/>
          <w:szCs w:val="32"/>
        </w:rPr>
        <w:t xml:space="preserve">  </w:t>
      </w:r>
      <w:r>
        <w:rPr>
          <w:sz w:val="32"/>
          <w:szCs w:val="32"/>
        </w:rPr>
        <w:t xml:space="preserve"> и   </w:t>
      </w:r>
      <w:r w:rsidRPr="00934CE6">
        <w:rPr>
          <w:b/>
          <w:i/>
          <w:color w:val="3366FF"/>
          <w:sz w:val="32"/>
          <w:szCs w:val="32"/>
        </w:rPr>
        <w:t>ГЕНЕРАТИВНЫЕ</w:t>
      </w:r>
      <w:r w:rsidRPr="00CB4A19">
        <w:rPr>
          <w:sz w:val="32"/>
          <w:szCs w:val="32"/>
        </w:rPr>
        <w:t>.</w:t>
      </w: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Отдел покрытосеменных включает дв</w:t>
      </w:r>
      <w:r>
        <w:rPr>
          <w:sz w:val="32"/>
          <w:szCs w:val="32"/>
        </w:rPr>
        <w:t xml:space="preserve">а класса:  </w:t>
      </w:r>
      <w:r w:rsidRPr="00934CE6">
        <w:rPr>
          <w:b/>
          <w:i/>
          <w:color w:val="3366FF"/>
          <w:sz w:val="32"/>
          <w:szCs w:val="32"/>
        </w:rPr>
        <w:t>ДВУДОЛЬНЫЕ</w:t>
      </w:r>
      <w:r>
        <w:rPr>
          <w:b/>
          <w:i/>
          <w:sz w:val="32"/>
          <w:szCs w:val="32"/>
        </w:rPr>
        <w:t xml:space="preserve"> </w:t>
      </w:r>
      <w:r>
        <w:rPr>
          <w:sz w:val="32"/>
          <w:szCs w:val="32"/>
        </w:rPr>
        <w:t xml:space="preserve"> и   </w:t>
      </w:r>
      <w:r w:rsidRPr="00934CE6">
        <w:rPr>
          <w:b/>
          <w:i/>
          <w:color w:val="3366FF"/>
          <w:sz w:val="32"/>
          <w:szCs w:val="32"/>
        </w:rPr>
        <w:t>ОДНОДОЛЬНЫЕ</w:t>
      </w:r>
      <w:r w:rsidRPr="00CB4A19">
        <w:rPr>
          <w:sz w:val="32"/>
          <w:szCs w:val="32"/>
        </w:rPr>
        <w:t>.</w:t>
      </w: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 xml:space="preserve">Цветок представляет собой </w:t>
      </w:r>
      <w:r>
        <w:rPr>
          <w:sz w:val="32"/>
          <w:szCs w:val="32"/>
        </w:rPr>
        <w:t xml:space="preserve"> </w:t>
      </w:r>
      <w:r w:rsidRPr="00934CE6">
        <w:rPr>
          <w:b/>
          <w:i/>
          <w:color w:val="3366FF"/>
          <w:sz w:val="32"/>
          <w:szCs w:val="32"/>
        </w:rPr>
        <w:t>ВИДОИЗМЕННЫЙ  ПОБЕГ</w:t>
      </w:r>
      <w:r w:rsidRPr="00CB4A19">
        <w:rPr>
          <w:sz w:val="32"/>
          <w:szCs w:val="32"/>
        </w:rPr>
        <w:t>.</w:t>
      </w:r>
    </w:p>
    <w:p w:rsidR="00934CE6" w:rsidRPr="00CB4A19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934CE6" w:rsidP="00934CE6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Главные</w:t>
      </w:r>
      <w:r>
        <w:rPr>
          <w:sz w:val="32"/>
          <w:szCs w:val="32"/>
        </w:rPr>
        <w:t xml:space="preserve"> части цветка:  </w:t>
      </w:r>
      <w:r w:rsidRPr="00934CE6">
        <w:rPr>
          <w:b/>
          <w:i/>
          <w:color w:val="3366FF"/>
          <w:sz w:val="32"/>
          <w:szCs w:val="32"/>
        </w:rPr>
        <w:t>ПЕСТИК</w:t>
      </w:r>
      <w:r>
        <w:rPr>
          <w:sz w:val="32"/>
          <w:szCs w:val="32"/>
        </w:rPr>
        <w:t xml:space="preserve">  и  </w:t>
      </w:r>
      <w:r w:rsidRPr="00934CE6">
        <w:rPr>
          <w:b/>
          <w:i/>
          <w:color w:val="3366FF"/>
          <w:sz w:val="32"/>
          <w:szCs w:val="32"/>
        </w:rPr>
        <w:t>ТЫЧИНКИ</w:t>
      </w:r>
      <w:r w:rsidRPr="00CB4A19">
        <w:rPr>
          <w:sz w:val="32"/>
          <w:szCs w:val="32"/>
        </w:rPr>
        <w:t xml:space="preserve"> .</w:t>
      </w: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F41A15" w:rsidRPr="00805AB8" w:rsidRDefault="00F41A15" w:rsidP="0079250C">
      <w:pPr>
        <w:autoSpaceDE w:val="0"/>
        <w:autoSpaceDN w:val="0"/>
        <w:adjustRightInd w:val="0"/>
        <w:rPr>
          <w:sz w:val="32"/>
          <w:szCs w:val="32"/>
        </w:rPr>
        <w:sectPr w:rsidR="00F41A15" w:rsidRPr="00805AB8" w:rsidSect="003478F8">
          <w:pgSz w:w="11906" w:h="16838"/>
          <w:pgMar w:top="899" w:right="850" w:bottom="719" w:left="1260" w:header="708" w:footer="708" w:gutter="0"/>
          <w:cols w:space="708"/>
          <w:docGrid w:linePitch="360"/>
        </w:sectPr>
      </w:pPr>
    </w:p>
    <w:p w:rsidR="00805AB8" w:rsidRDefault="00805AB8" w:rsidP="0079250C">
      <w:pPr>
        <w:autoSpaceDE w:val="0"/>
        <w:autoSpaceDN w:val="0"/>
        <w:adjustRightInd w:val="0"/>
        <w:rPr>
          <w:sz w:val="28"/>
          <w:szCs w:val="28"/>
        </w:rPr>
      </w:pPr>
    </w:p>
    <w:p w:rsidR="00E6053C" w:rsidRPr="00E6053C" w:rsidRDefault="005A22AE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32"/>
          <w:szCs w:val="32"/>
        </w:rPr>
        <w:pict>
          <v:group id="_x0000_s1169" style="position:absolute;margin-left:180pt;margin-top:306pt;width:27pt;height:27pt;z-index:251674624" coordorigin="1384,2029" coordsize="467,526">
            <v:shape id="_x0000_s1170" style="position:absolute;left:1384;top:2029;width:467;height:526" coordsize="3735,4206" path="m668,2056l,2056r1,-22l1,2012r2,-21l3,1969r1,-21l5,1926r1,-21l7,1883r1,-20l9,1840r4,-21l15,1798r1,-21l19,1756r3,-21l24,1713r4,-20l31,1672r3,-20l38,1629r4,-20l46,1588r4,-20l54,1547r3,-20l63,1508r4,-22l72,1466r4,-21l82,1426r7,-20l93,1386r6,-19l105,1346r6,-20l117,1307r7,-20l130,1267r8,-19l144,1229r6,-18l158,1190r8,-19l174,1152r7,-18l190,1114r8,-18l204,1077r8,-18l221,1041r8,-19l238,1004r10,-18l257,967r9,-18l275,931r11,-17l295,895r10,-17l314,860r11,-17l335,826r11,-17l356,792r11,-17l378,758r11,-17l401,725r10,-17l423,692r12,-17l447,660r11,-16l471,628r11,-16l496,597r11,-15l521,567r11,-15l546,536r13,-15l572,506r13,-14l599,477r13,-14l626,449r14,-14l655,420r13,-13l683,394r14,-15l711,366r15,-14l741,340r15,-13l770,315r16,-14l802,290r16,-13l833,265r15,-11l864,241r16,-12l897,218r16,-11l929,197r17,-13l962,175r17,-11l996,154r17,-12l1030,133r17,-10l1065,114r17,-9l1100,95r17,-9l1135,78r19,-10l1171,60r19,-8l1208,44r17,-8l1244,28r19,-7l1282,13r18,-7l1319,r221,629l1529,632r-13,5l1506,641r-11,5l1483,652r-12,3l1461,661r-12,4l1438,671r-10,4l1417,681r-12,6l1395,692r-11,6l1373,705r-11,6l1352,717r-11,6l1330,730r-10,6l1309,743r-9,6l1288,757r-10,7l1268,772r-10,7l1248,785r-11,10l1227,801r-10,8l1208,818r-9,8l1189,834r-11,9l1169,851r-10,8l1150,868r-10,8l1131,886r-9,9l1113,905r-9,9l1095,923r-11,10l1076,943r-9,9l1057,962r-8,9l1041,982r-9,10l1024,1002r-9,10l1007,1025r-9,10l990,1045r-8,11l974,1068r-8,10l958,1089r-7,12l943,1112r-7,11l928,1135r-8,12l912,1159r-6,12l898,1182r-6,13l885,1207r-8,12l870,1231r-6,13l859,1257r-7,13l845,1281r-6,12l833,1307r-6,13l820,1333r-6,13l808,1359r-6,14l797,1386r-5,14l786,1414r-4,13l777,1440r-7,13l766,1468r-5,14l756,1496r-4,14l748,1525r-4,13l739,1552r-4,15l731,1582r-4,13l724,1610r-5,15l717,1640r-5,14l710,1669r-4,15l702,1698r-2,16l697,1729r-2,16l692,1758r-3,16l687,1789r-2,16l683,1821r-1,13l680,1850r-3,16l675,1882r,16l674,1912r-1,15l672,1943r-2,16l669,1974r-1,17l668,2007r-1,16l667,2039r1,17xm1868,3538r,668l1868,4204r-24,l1819,4203r-25,l1769,4202r-25,-2l1722,4198r-25,-3l1672,4193r-24,-3l1623,4187r-23,-4l1575,4178r-24,-4l1528,4169r-23,-5l1480,4158r-23,-6l1434,4145r-23,-5l1388,4133r-24,-8l1343,4118r-24,-8l1298,4102r-23,-9l1252,4085r-21,-9l1209,4066r-23,-9l1165,4047r-22,-9l1122,4026r-21,-10l1080,4005r-21,-11l1039,3982r-22,-12l997,3957r-20,-11l957,3932r-20,-12l917,3906r-19,-13l878,3879r-19,-15l841,3850r-20,-14l803,3821r-19,-16l766,3791r-18,-15l729,3760r-18,-16l694,3728r-17,-17l660,3695r-18,-18l625,3660r-16,-17l593,3626r-17,-18l560,3590r-15,-17l529,3555r-15,-20l498,3517r-15,-19l468,3479r-14,-20l439,3440r-13,-20l411,3400r-14,-19l384,3361r-13,-21l358,3319r-13,-19l331,3277r-11,-21l307,3235r-12,-21l283,3192r-12,-22l260,3148r-12,-21l237,3103r-10,-21l217,3059r-10,-21l197,3014r-11,-23l176,2967r-9,-24l158,2921r-9,-24l141,2874r-8,-25l125,2826r-8,-24l109,2777r-8,-23l94,2729r-6,-25l81,2680r-7,-26l70,2629r-7,-23l57,2579r-6,-26l46,2527r-4,-24l37,2477r-4,-26l29,2426r-4,-26l22,2373r-5,-25l15,2322r-2,-27l9,2268,8,2243,6,2215,5,2188,4,2161,3,2136r,-27l1,2082,,2056r668,l667,2076r,19l668,2114r1,21l670,2154r2,19l673,2193r2,20l676,2232r2,19l681,2270r1,20l685,2308r4,19l691,2347r3,18l697,2383r4,20l704,2421r5,18l712,2456r4,19l722,2493r4,17l729,2528r7,19l741,2564r4,18l751,2599r6,18l762,2633r7,17l776,2668r6,16l788,2701r7,16l802,2733r6,17l814,2765r8,17l830,2797r7,17l846,2829r7,17l861,2861r9,16l877,2890r9,16l894,2920r9,16l911,2949r10,15l929,2977r10,15l948,3006r10,13l968,3034r9,13l987,3060r11,14l1007,3086r10,13l1028,3112r10,12l1048,3136r11,13l1070,3161r11,12l1092,3184r12,12l1115,3208r10,10l1137,3229r11,10l1160,3251r11,10l1183,3271r11,10l1207,3292r11,10l1231,3311r11,9l1256,3329r11,9l1279,3347r14,8l1304,3363r13,9l1329,3379r13,9l1354,3396r14,7l1380,3410r14,7l1406,3423r14,8l1434,3437r12,7l1460,3449r12,7l1486,3461r14,5l1513,3472r14,4l1541,3482r13,5l1569,3491r12,5l1596,3500r13,4l1622,3507r15,3l1650,3514r16,3l1680,3520r13,3l1707,3525r15,1l1736,3530r14,1l1765,3533r13,1l1794,3535r15,2l1822,3538r15,l1852,3539r16,l1868,3538xm3067,2056r668,l3734,2082r-1,27l3733,2136r-1,25l3731,2188r-1,27l3727,2243r-1,25l3723,2295r-2,27l3717,2348r-3,25l3710,2400r-3,26l3702,2451r-3,26l3693,2503r-4,27l3683,2553r-4,26l3673,2606r-7,23l3662,2654r-7,26l3647,2704r-6,25l3634,2753r-8,24l3619,2802r-8,24l3604,2849r-9,25l3587,2897r-9,24l3569,2943r-9,24l3549,2991r-11,23l3529,3038r-10,21l3509,3082r-11,21l3487,3127r-11,21l3464,3170r-11,22l3441,3214r-12,21l3416,3256r-12,21l3391,3300r-13,19l3365,3340r-13,21l3337,3380r-12,20l3310,3420r-15,20l3281,3459r-14,20l3252,3498r-14,19l3222,3535r-16,20l3191,3573r-16,17l3159,3608r-17,18l3126,3643r-17,17l3094,3677r-19,18l3058,3711r-17,17l3024,3744r-19,16l2988,3776r-19,15l2952,3805r-19,16l2914,3836r-19,14l2877,3864r-20,15l2837,3893r-18,13l2799,3920r-21,12l2758,3946r-20,11l2717,3970r-20,12l2676,3994r-21,11l2634,4016r-21,10l2592,4038r-21,9l2549,4057r-22,9l2505,4076r-21,9l2461,4093r-23,9l2417,4110r-24,8l2371,4125r-24,8l2325,4140r-24,5l2277,4152r-23,6l2231,4164r-23,5l2184,4174r-24,4l2135,4183r-22,4l2088,4190r-24,3l2039,4195r-25,3l1991,4200r-25,2l1942,4203r-25,l1892,4204r-24,2l1868,3538r16,1l1898,3538r15,l1927,3537r15,-2l1957,3534r14,-1l1986,3531r13,-1l2013,3526r16,-1l2042,3523r14,-3l2070,3517r14,-3l2098,3510r15,-3l2126,3504r14,-4l2155,3496r12,-5l2182,3487r12,-5l2209,3476r14,-4l2235,3466r14,-5l2264,3456r11,-7l2289,3444r13,-7l2316,3431r13,-8l2342,3417r13,-7l2368,3403r12,-7l2394,3388r12,-9l2419,3372r11,-9l2443,3355r13,-8l2469,3338r11,-9l2494,3320r11,-9l2518,3302r11,-10l2541,3281r12,-10l2564,3261r11,-10l2588,3239r11,-10l2611,3218r10,-10l2632,3196r11,-12l2655,3173r11,-12l2676,3149r11,-13l2698,3124r10,-12l2718,3099r10,-13l2738,3074r11,-14l2758,3047r10,-13l2777,3019r10,-12l2796,2992r10,-15l2815,2964r9,-15l2833,2936r9,-16l2850,2906r9,-16l2866,2877r9,-16l2883,2846r6,-17l2897,2814r8,-17l2913,2782r8,-17l2928,2750r6,-17l2940,2717r7,-16l2954,2684r6,-16l2967,2650r5,-17l2979,2617r6,-18l2989,2582r6,-17l2999,2547r6,-19l3010,2510r4,-17l3020,2475r3,-19l3027,2439r4,-18l3035,2401r3,-18l3041,2365r4,-18l3047,2327r3,-19l3053,2290r2,-20l3057,2251r3,-19l3061,2213r1,-20l3064,2173r1,-19l3066,2135r1,-21l3067,2095r2,-19l3067,2056xm2281,663l2554,55r18,9l2590,72r16,8l2622,88r18,10l2656,106r17,9l2689,123r16,10l2722,142r16,10l2753,162r15,10l2785,182r16,10l2816,204r16,9l2848,224r13,10l2878,247r15,10l2908,268r14,12l2937,292r14,11l2965,315r15,12l2993,339r14,13l3021,365r15,11l3049,390r14,12l3075,415r14,13l3103,442r13,13l3128,468r13,14l3155,496r11,14l3180,523r11,14l3204,552r11,15l3227,580r12,15l3251,610r12,14l3273,640r12,15l3295,671r13,14l3318,700r10,15l3338,731r12,16l3360,763r10,16l3380,793r11,17l3401,826r9,16l3420,859r9,17l3438,892r9,17l3456,926r9,17l3473,959r9,17l3492,993r7,17l3507,1027r8,17l3524,1062r8,17l3540,1097r6,17l3554,1132r8,19l3569,1169r6,17l3582,1204r7,18l3596,1240r6,18l3608,1278r6,18l3620,1314r5,18l3632,1351r5,18l3642,1389r5,18l3653,1426r4,18l3663,1464r3,19l3672,1502r3,18l3681,1540r3,19l3689,1578r3,19l3695,1617r4,19l3702,1656r3,20l3708,1695r2,19l3713,1735r4,19l3718,1775r3,20l3722,1814r2,20l3726,1854r3,20l3730,1895r1,19l3731,1934r1,21l3733,1974r,20l3733,2015r1,20l3735,2056r-668,l3069,2040r,-15l3067,2010r,-15l3066,1981r,-15l3065,1951r-1,-16l3063,1921r-1,-14l3061,1892r-1,-15l3057,1863r-1,-15l3054,1834r-1,-13l3050,1806r-2,-15l3047,1778r-2,-15l3041,1748r-1,-13l3037,1720r-4,-14l3031,1693r-3,-15l3026,1664r-4,-13l3020,1637r-5,-15l3013,1609r-4,-14l3005,1582r-4,-14l2997,1555r-4,-13l2989,1528r-3,-13l2980,1502r-3,-13l2972,1475r-5,-13l2963,1449r-4,-13l2952,1424r-5,-13l2943,1398r-5,-13l2933,1373r-6,-13l2921,1348r-5,-13l2911,1324r-6,-12l2900,1299r-6,-11l2887,1275r-5,-11l2876,1250r-7,-11l2862,1228r-5,-12l2850,1205r-7,-11l2836,1182r-7,-11l2823,1160r-6,-12l2809,1137r-7,-11l2794,1115r-5,-11l2781,1094r-8,-10l2765,1073r-7,-11l2750,1052r-7,-10l2735,1032r-9,-10l2719,1012r-9,-9l2704,992r-10,-9l2688,974r-9,-9l2671,954r-9,-9l2654,936r-8,-9l2635,917r-7,-8l2620,901r-9,-9l2601,883r-9,-8l2583,867r-8,-9l2566,850r-9,-8l2547,834r-9,-8l2529,818r-10,-6l2510,804r-9,-8l2490,789r-9,-8l2472,775r-10,-8l2453,762r-10,-8l2433,748r-11,-7l2413,736r-10,-7l2393,723r-10,-7l2374,711r-12,-6l2352,699r-9,-5l2332,688r-9,-5l2311,678r-11,-6l2290,668r-9,-5xe" fillcolor="#00923f" stroked="f">
              <v:path arrowok="t"/>
              <o:lock v:ext="edit" verticies="t"/>
            </v:shape>
            <v:shape id="_x0000_s1171" style="position:absolute;left:1614;top:2046;width:118;height:124" coordsize="943,993" path="m472,r24,l520,2r23,4l567,9r23,6l612,22r22,7l655,39r21,10l696,59r21,12l735,84r19,15l771,113r18,15l805,145r16,17l836,180r13,20l863,219r12,19l887,260r10,21l906,303r9,22l922,348r7,24l933,396r5,25l941,446r1,25l943,497r-1,25l941,547r-3,25l933,596r-4,24l922,644r-7,23l906,689r-9,23l887,733r-12,21l863,775r-14,19l836,812r-15,18l805,847r-16,17l771,880r-17,15l735,908r-18,13l696,933r-20,12l655,954r-21,9l612,971r-22,7l567,983r-24,5l520,990r-24,2l472,993r-24,-1l424,990r-24,-2l376,983r-22,-5l332,971r-22,-8l288,954r-20,-9l247,933,228,921,209,908,189,895,172,880,155,864,138,847,122,830,108,812,94,794,81,775,69,754,58,733,47,712,37,689,30,667,22,644,16,620,10,596,6,572,3,547,1,522,,497,1,471,3,446,6,421r4,-25l16,372r6,-24l30,325r7,-22l47,281,58,260,69,238,81,219,94,200r14,-20l122,162r16,-17l155,128r17,-15l189,99,209,84,228,71,247,59,268,49,288,39,310,29r22,-7l354,15,376,9,400,6,424,2,448,r24,xe" filled="f" strokecolor="#00923f" strokeweight=".04411mm">
              <v:path arrowok="t"/>
            </v:shape>
            <v:shape id="_x0000_s1172" style="position:absolute;left:1496;top:2046;width:118;height:124" coordsize="942,993" path="m471,r24,l519,2r24,4l567,9r22,6l611,22r23,7l655,39r21,10l696,59r19,12l735,84r19,15l771,113r17,15l805,145r15,17l835,180r14,20l862,219r12,19l885,260r11,21l906,303r8,22l922,348r5,24l933,396r5,25l940,446r2,25l942,497r,25l940,547r-2,25l933,596r-6,24l922,644r-8,23l906,689r-10,23l885,733r-11,21l862,775r-13,19l835,812r-15,18l805,847r-17,17l771,880r-17,15l735,908r-20,13l696,933r-20,12l655,954r-21,9l611,971r-22,7l567,983r-24,5l519,990r-24,2l471,993r-24,-1l423,990r-23,-2l376,983r-22,-5l331,971r-22,-8l288,954r-21,-9l247,933,227,921,207,908,189,895,171,880,154,864,138,847,122,830,108,812,94,794,80,775,68,754,56,733,46,712,37,689,28,667,21,644,15,620,10,596,5,572,2,547,1,522,,497,1,471,2,446,5,421r5,-25l15,372r6,-24l28,325r9,-22l46,281,56,260,68,238,80,219,94,200r14,-20l122,162r16,-17l154,128r17,-15l189,99,207,84,227,71,247,59,267,49,288,39,309,29r22,-7l354,15,376,9,400,6,423,2,447,r24,xe" fillcolor="#00923f" stroked="f">
              <v:path arrowok="t"/>
            </v:shape>
          </v:group>
        </w:pict>
      </w:r>
      <w:r w:rsidR="009737AD">
        <w:rPr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7429500</wp:posOffset>
            </wp:positionH>
            <wp:positionV relativeFrom="paragraph">
              <wp:posOffset>3886200</wp:posOffset>
            </wp:positionV>
            <wp:extent cx="457200" cy="457200"/>
            <wp:effectExtent l="19050" t="0" r="0" b="0"/>
            <wp:wrapNone/>
            <wp:docPr id="25" name="Рисунок 25" descr="Пес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Пест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pict>
          <v:shape id="_x0000_s1156" style="position:absolute;margin-left:207pt;margin-top:306pt;width:9pt;height:9pt;flip:y;z-index:251671552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55" style="position:absolute;margin-left:171pt;margin-top:306pt;width:9pt;height:9pt;flip:y;z-index:251670528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58" style="position:absolute;margin-left:189pt;margin-top:4in;width:9pt;height:9pt;flip:y;z-index:251673600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57" style="position:absolute;margin-left:189pt;margin-top:351pt;width:9pt;height:9pt;flip:y;z-index:251672576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50" style="position:absolute;margin-left:162pt;margin-top:315pt;width:9pt;height:9pt;flip:y;z-index:251668480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51" style="position:absolute;margin-left:3in;margin-top:315pt;width:9pt;height:9pt;flip:y;z-index:251669504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49" style="position:absolute;margin-left:171pt;margin-top:333pt;width:9pt;height:9pt;flip:y;z-index:251667456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48" style="position:absolute;margin-left:180pt;margin-top:342pt;width:9pt;height:9pt;flip:y;z-index:251666432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147" style="position:absolute;margin-left:207pt;margin-top:333pt;width:9pt;height:9pt;flip:y;z-index:251665408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46" style="position:absolute;margin-left:198pt;margin-top:342pt;width:9pt;height:9pt;flip:y;z-index:251664384;mso-position-horizontal:absolute;mso-position-horizontal-relative:text;mso-position-vertical:absolute;mso-position-vertical-relative:text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24" style="position:absolute;margin-left:198pt;margin-top:5in;width:39.85pt;height:9.1pt;rotation:10681847fd;z-index:251663360;mso-position-horizontal:absolute;mso-position-horizontal-relative:text;mso-position-vertical:absolute;mso-position-vertical-relative:text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23" style="position:absolute;margin-left:153pt;margin-top:5in;width:45pt;height:11.3pt;rotation:12711769fd;z-index:251662336;mso-position-horizontal:absolute;mso-position-horizontal-relative:text;mso-position-vertical:absolute;mso-position-vertical-relative:text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22" style="position:absolute;margin-left:202.5pt;margin-top:310.5pt;width:63pt;height:18pt;rotation:90;z-index:251661312;mso-position-horizontal:absolute;mso-position-horizontal-relative:text;mso-position-vertical:absolute;mso-position-vertical-relative:text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21" style="position:absolute;margin-left:121.5pt;margin-top:310.5pt;width:63pt;height:18pt;rotation:270;z-index:251660288;mso-position-horizontal:absolute;mso-position-horizontal-relative:text;mso-position-vertical:absolute;mso-position-vertical-relative:text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118" style="position:absolute;margin-left:162pt;margin-top:270pt;width:63pt;height:9pt;z-index:251659264;mso-position-horizontal:absolute;mso-position-horizontal-relative:text;mso-position-vertical:absolute;mso-position-vertical-relative:text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9737AD">
        <w:rPr>
          <w:noProof/>
          <w:sz w:val="32"/>
          <w:szCs w:val="32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3543300</wp:posOffset>
            </wp:positionV>
            <wp:extent cx="1164590" cy="1143635"/>
            <wp:effectExtent l="152400" t="0" r="0" b="37465"/>
            <wp:wrapNone/>
            <wp:docPr id="24" name="Рисунок 24" descr="Тыч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Тычин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1136945">
                      <a:off x="0" y="0"/>
                      <a:ext cx="116459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054">
        <w:rPr>
          <w:noProof/>
          <w:sz w:val="28"/>
          <w:szCs w:val="28"/>
        </w:rPr>
        <w:pict>
          <v:rect id="_x0000_s1028" style="position:absolute;margin-left:0;margin-top:-9pt;width:5in;height:522pt;z-index:251640832;mso-position-horizontal-relative:text;mso-position-vertical-relative:text"/>
        </w:pict>
      </w:r>
      <w:r w:rsidR="001A7054">
        <w:rPr>
          <w:noProof/>
          <w:sz w:val="32"/>
          <w:szCs w:val="32"/>
        </w:rPr>
        <w:pict>
          <v:shape id="_x0000_s1095" style="position:absolute;margin-left:99.2pt;margin-top:297.35pt;width:93.95pt;height:67pt;rotation:-3825905fd;z-index:251656192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096" style="position:absolute;margin-left:211.1pt;margin-top:280.75pt;width:69.2pt;height:90.1pt;rotation:9100785fd;z-index:251657216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097" style="position:absolute;margin-left:164.95pt;margin-top:348.05pt;width:67.95pt;height:73.85pt;rotation:14994393fd;z-index:251658240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091" style="position:absolute;margin-left:146.75pt;margin-top:244.7pt;width:42.1pt;height:36pt;rotation:1100408fd;z-index:251654144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1A7054">
        <w:rPr>
          <w:noProof/>
          <w:sz w:val="32"/>
          <w:szCs w:val="32"/>
        </w:rPr>
        <w:pict>
          <v:shape id="_x0000_s1094" style="position:absolute;margin-left:200.85pt;margin-top:240.05pt;width:36pt;height:45pt;rotation:4999952fd;z-index:251655168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9737AD">
        <w:rPr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3200400</wp:posOffset>
            </wp:positionV>
            <wp:extent cx="1943100" cy="1828800"/>
            <wp:effectExtent l="19050" t="0" r="0" b="0"/>
            <wp:wrapNone/>
            <wp:docPr id="23" name="Рисунок 23" descr="Околоцвет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колоцветни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6955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90pt;margin-top:225pt;width:3in;height:180pt;z-index:251646976;mso-position-horizontal-relative:text;mso-position-vertical-relative:text">
            <v:textbox style="mso-next-textbox:#_x0000_s1037">
              <w:txbxContent>
                <w:p w:rsidR="00E56955" w:rsidRPr="00E56955" w:rsidRDefault="00E56955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ДИАГРАММА</w:t>
                  </w:r>
                </w:p>
              </w:txbxContent>
            </v:textbox>
          </v:shape>
        </w:pict>
      </w:r>
      <w:r w:rsidR="00E56955">
        <w:rPr>
          <w:noProof/>
          <w:sz w:val="28"/>
          <w:szCs w:val="28"/>
        </w:rPr>
        <w:pict>
          <v:shape id="_x0000_s1041" type="#_x0000_t202" style="position:absolute;margin-left:414pt;margin-top:423pt;width:306pt;height:54pt;z-index:251650048;mso-position-horizontal-relative:text;mso-position-vertical-relative:text">
            <v:textbox style="mso-next-textbox:#_x0000_s1041">
              <w:txbxContent>
                <w:p w:rsidR="00E56955" w:rsidRDefault="00E56955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ФОРМУЛА  ЦВЕТКА</w:t>
                  </w:r>
                </w:p>
                <w:p w:rsidR="007C49C4" w:rsidRPr="00E56955" w:rsidRDefault="007C49C4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Ч</w:t>
                  </w:r>
                  <w:r>
                    <w:rPr>
                      <w:b/>
                      <w:sz w:val="32"/>
                      <w:szCs w:val="32"/>
                      <w:vertAlign w:val="subscript"/>
                    </w:rPr>
                    <w:t xml:space="preserve">0 </w:t>
                  </w:r>
                  <w:r>
                    <w:rPr>
                      <w:b/>
                      <w:sz w:val="32"/>
                      <w:szCs w:val="32"/>
                    </w:rPr>
                    <w:t>Л</w:t>
                  </w:r>
                  <w:r>
                    <w:rPr>
                      <w:b/>
                      <w:sz w:val="32"/>
                      <w:szCs w:val="32"/>
                      <w:vertAlign w:val="subscript"/>
                    </w:rPr>
                    <w:t xml:space="preserve">6 </w:t>
                  </w:r>
                  <w:r>
                    <w:rPr>
                      <w:b/>
                      <w:sz w:val="32"/>
                      <w:szCs w:val="32"/>
                    </w:rPr>
                    <w:t>Т</w:t>
                  </w:r>
                  <w:r>
                    <w:rPr>
                      <w:b/>
                      <w:sz w:val="32"/>
                      <w:szCs w:val="32"/>
                      <w:vertAlign w:val="subscript"/>
                    </w:rPr>
                    <w:t xml:space="preserve">6 </w:t>
                  </w:r>
                  <w:r>
                    <w:rPr>
                      <w:b/>
                      <w:sz w:val="32"/>
                      <w:szCs w:val="32"/>
                    </w:rPr>
                    <w:t>П</w:t>
                  </w:r>
                  <w:r w:rsidRPr="00BA2B01">
                    <w:rPr>
                      <w:b/>
                      <w:sz w:val="32"/>
                      <w:szCs w:val="32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E56955">
        <w:rPr>
          <w:noProof/>
          <w:sz w:val="28"/>
          <w:szCs w:val="28"/>
        </w:rPr>
        <w:pict>
          <v:shape id="_x0000_s1039" type="#_x0000_t202" style="position:absolute;margin-left:7in;margin-top:225pt;width:3in;height:180pt;z-index:251648000;mso-position-horizontal-relative:text;mso-position-vertical-relative:text">
            <v:textbox style="mso-next-textbox:#_x0000_s1039">
              <w:txbxContent>
                <w:p w:rsidR="00E56955" w:rsidRPr="00E56955" w:rsidRDefault="00E56955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ДИАГРАММА</w:t>
                  </w:r>
                </w:p>
              </w:txbxContent>
            </v:textbox>
          </v:shape>
        </w:pict>
      </w:r>
      <w:r w:rsidR="00E56955">
        <w:rPr>
          <w:noProof/>
          <w:sz w:val="28"/>
          <w:szCs w:val="28"/>
        </w:rPr>
        <w:pict>
          <v:shape id="_x0000_s1040" type="#_x0000_t202" style="position:absolute;margin-left:18pt;margin-top:423pt;width:306pt;height:54pt;z-index:251649024;mso-position-horizontal-relative:text;mso-position-vertical-relative:text">
            <v:textbox style="mso-next-textbox:#_x0000_s1040">
              <w:txbxContent>
                <w:p w:rsidR="00E56955" w:rsidRDefault="00E56955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ФОРМУЛА  ЦВЕТКА</w:t>
                  </w:r>
                </w:p>
                <w:p w:rsidR="00B1728D" w:rsidRPr="00BA2B01" w:rsidRDefault="00BA2B01" w:rsidP="00E56955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Ч</w:t>
                  </w:r>
                  <w:r w:rsidRPr="00BA2B01">
                    <w:rPr>
                      <w:b/>
                      <w:sz w:val="32"/>
                      <w:szCs w:val="32"/>
                      <w:vertAlign w:val="subscript"/>
                    </w:rPr>
                    <w:t>(5)</w:t>
                  </w:r>
                  <w:r w:rsidR="007C49C4">
                    <w:rPr>
                      <w:b/>
                      <w:sz w:val="32"/>
                      <w:szCs w:val="32"/>
                      <w:vertAlign w:val="subscript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Л</w:t>
                  </w:r>
                  <w:r w:rsidRPr="00BA2B01">
                    <w:rPr>
                      <w:b/>
                      <w:sz w:val="32"/>
                      <w:szCs w:val="32"/>
                      <w:vertAlign w:val="subscript"/>
                    </w:rPr>
                    <w:t>1+2+(2</w:t>
                  </w:r>
                  <w:r w:rsidRPr="007C49C4">
                    <w:rPr>
                      <w:b/>
                      <w:sz w:val="32"/>
                      <w:szCs w:val="32"/>
                      <w:vertAlign w:val="subscript"/>
                    </w:rPr>
                    <w:t>)</w:t>
                  </w:r>
                  <w:r w:rsidR="007C49C4">
                    <w:rPr>
                      <w:b/>
                      <w:sz w:val="32"/>
                      <w:szCs w:val="32"/>
                      <w:vertAlign w:val="subscript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Т</w:t>
                  </w:r>
                  <w:r w:rsidRPr="00BA2B01">
                    <w:rPr>
                      <w:b/>
                      <w:sz w:val="32"/>
                      <w:szCs w:val="32"/>
                      <w:vertAlign w:val="subscript"/>
                    </w:rPr>
                    <w:t>(9)+1</w:t>
                  </w:r>
                  <w:r w:rsidR="007C49C4">
                    <w:rPr>
                      <w:b/>
                      <w:sz w:val="32"/>
                      <w:szCs w:val="32"/>
                      <w:vertAlign w:val="subscript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П</w:t>
                  </w:r>
                  <w:r w:rsidRPr="00BA2B01">
                    <w:rPr>
                      <w:b/>
                      <w:sz w:val="32"/>
                      <w:szCs w:val="32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E56955">
        <w:rPr>
          <w:noProof/>
          <w:sz w:val="28"/>
          <w:szCs w:val="28"/>
        </w:rPr>
        <w:pict>
          <v:shape id="_x0000_s1036" type="#_x0000_t202" style="position:absolute;margin-left:567pt;margin-top:27pt;width:162pt;height:81pt;z-index:251645952;mso-position-horizontal-relative:text;mso-position-vertical-relative:text">
            <v:textbox style="mso-next-textbox:#_x0000_s1036">
              <w:txbxContent>
                <w:p w:rsidR="00E56955" w:rsidRDefault="00E56955" w:rsidP="00E56955">
                  <w:pPr>
                    <w:rPr>
                      <w:b/>
                      <w:sz w:val="32"/>
                      <w:szCs w:val="32"/>
                    </w:rPr>
                  </w:pPr>
                  <w:r w:rsidRPr="00E56955">
                    <w:rPr>
                      <w:b/>
                      <w:sz w:val="32"/>
                      <w:szCs w:val="32"/>
                    </w:rPr>
                    <w:t>СЕМЕЙСТВО</w:t>
                  </w:r>
                </w:p>
                <w:p w:rsidR="00B1728D" w:rsidRDefault="00B1728D" w:rsidP="00E56955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B1728D" w:rsidRPr="00B1728D" w:rsidRDefault="00B1728D" w:rsidP="00E56955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Лилейные </w:t>
                  </w:r>
                </w:p>
              </w:txbxContent>
            </v:textbox>
          </v:shape>
        </w:pict>
      </w:r>
      <w:r w:rsidR="00E56955">
        <w:rPr>
          <w:noProof/>
          <w:sz w:val="28"/>
          <w:szCs w:val="28"/>
        </w:rPr>
        <w:pict>
          <v:shape id="_x0000_s1035" type="#_x0000_t202" style="position:absolute;margin-left:180pt;margin-top:27pt;width:162pt;height:81pt;z-index:251644928;mso-position-horizontal-relative:text;mso-position-vertical-relative:text">
            <v:textbox style="mso-next-textbox:#_x0000_s1035">
              <w:txbxContent>
                <w:p w:rsidR="00B1728D" w:rsidRDefault="00E56955">
                  <w:pPr>
                    <w:rPr>
                      <w:b/>
                      <w:sz w:val="32"/>
                      <w:szCs w:val="32"/>
                    </w:rPr>
                  </w:pPr>
                  <w:r w:rsidRPr="00E56955">
                    <w:rPr>
                      <w:b/>
                      <w:sz w:val="32"/>
                      <w:szCs w:val="32"/>
                    </w:rPr>
                    <w:t>СЕМЕЙСТВО</w:t>
                  </w:r>
                </w:p>
                <w:p w:rsidR="00B1728D" w:rsidRPr="00B1728D" w:rsidRDefault="00B1728D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Бобовые (Мотыльковые)</w:t>
                  </w:r>
                </w:p>
              </w:txbxContent>
            </v:textbox>
          </v:shape>
        </w:pict>
      </w:r>
      <w:r w:rsidR="009737AD">
        <w:rPr>
          <w:noProof/>
          <w:sz w:val="28"/>
          <w:szCs w:val="28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1828800" cy="2286000"/>
            <wp:effectExtent l="19050" t="0" r="0" b="0"/>
            <wp:wrapNone/>
            <wp:docPr id="10" name="Рисунок 10" descr="0004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4198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AD"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1828800" cy="2286000"/>
            <wp:effectExtent l="19050" t="0" r="0" b="0"/>
            <wp:wrapNone/>
            <wp:docPr id="7" name="Рисунок 7" descr="vetton_ru_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etton_ru_16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53C">
        <w:rPr>
          <w:noProof/>
          <w:sz w:val="28"/>
          <w:szCs w:val="28"/>
        </w:rPr>
        <w:pict>
          <v:rect id="_x0000_s1029" style="position:absolute;margin-left:387pt;margin-top:-9pt;width:5in;height:522pt;z-index:251641856;mso-position-horizontal-relative:text;mso-position-vertical-relative:text"/>
        </w:pict>
      </w:r>
    </w:p>
    <w:sectPr w:rsidR="00E6053C" w:rsidRPr="00E6053C" w:rsidSect="00E6053C">
      <w:pgSz w:w="16838" w:h="11906" w:orient="landscape"/>
      <w:pgMar w:top="851" w:right="720" w:bottom="1259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4714"/>
    <w:multiLevelType w:val="hybridMultilevel"/>
    <w:tmpl w:val="3104E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6539F0"/>
    <w:multiLevelType w:val="hybridMultilevel"/>
    <w:tmpl w:val="DC1A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A0303"/>
    <w:multiLevelType w:val="hybridMultilevel"/>
    <w:tmpl w:val="514C4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A935A7"/>
    <w:multiLevelType w:val="hybridMultilevel"/>
    <w:tmpl w:val="2A8CAE66"/>
    <w:lvl w:ilvl="0" w:tplc="F0B603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16B99"/>
    <w:rsid w:val="000110BD"/>
    <w:rsid w:val="000439B3"/>
    <w:rsid w:val="000927F0"/>
    <w:rsid w:val="000D2476"/>
    <w:rsid w:val="001A7054"/>
    <w:rsid w:val="00293D1D"/>
    <w:rsid w:val="0029718F"/>
    <w:rsid w:val="002D0A81"/>
    <w:rsid w:val="003036EB"/>
    <w:rsid w:val="00343D42"/>
    <w:rsid w:val="003478F8"/>
    <w:rsid w:val="003B5624"/>
    <w:rsid w:val="003B5839"/>
    <w:rsid w:val="00406E27"/>
    <w:rsid w:val="004102CC"/>
    <w:rsid w:val="004A2D29"/>
    <w:rsid w:val="004D6192"/>
    <w:rsid w:val="00505820"/>
    <w:rsid w:val="00591222"/>
    <w:rsid w:val="005A22AE"/>
    <w:rsid w:val="005D46A3"/>
    <w:rsid w:val="006106C5"/>
    <w:rsid w:val="00616D52"/>
    <w:rsid w:val="006443A5"/>
    <w:rsid w:val="006B1C21"/>
    <w:rsid w:val="0072357E"/>
    <w:rsid w:val="0079250C"/>
    <w:rsid w:val="007B2C27"/>
    <w:rsid w:val="007C49C4"/>
    <w:rsid w:val="007C546F"/>
    <w:rsid w:val="0080185F"/>
    <w:rsid w:val="00805AB8"/>
    <w:rsid w:val="008757D8"/>
    <w:rsid w:val="008A3D31"/>
    <w:rsid w:val="008B0F5F"/>
    <w:rsid w:val="008D719A"/>
    <w:rsid w:val="008F54BA"/>
    <w:rsid w:val="008F585E"/>
    <w:rsid w:val="00934CE6"/>
    <w:rsid w:val="009737AD"/>
    <w:rsid w:val="009968E2"/>
    <w:rsid w:val="009D53C9"/>
    <w:rsid w:val="009E2187"/>
    <w:rsid w:val="009F3E35"/>
    <w:rsid w:val="00A80F9D"/>
    <w:rsid w:val="00B150A3"/>
    <w:rsid w:val="00B1728D"/>
    <w:rsid w:val="00B82EF4"/>
    <w:rsid w:val="00B979B9"/>
    <w:rsid w:val="00BA2B01"/>
    <w:rsid w:val="00BC0D62"/>
    <w:rsid w:val="00C26768"/>
    <w:rsid w:val="00C809AD"/>
    <w:rsid w:val="00C875BA"/>
    <w:rsid w:val="00CB4A19"/>
    <w:rsid w:val="00CB68F1"/>
    <w:rsid w:val="00CE72BE"/>
    <w:rsid w:val="00D54EA3"/>
    <w:rsid w:val="00E16B99"/>
    <w:rsid w:val="00E56955"/>
    <w:rsid w:val="00E6053C"/>
    <w:rsid w:val="00E81C58"/>
    <w:rsid w:val="00E958FB"/>
    <w:rsid w:val="00F22364"/>
    <w:rsid w:val="00F41A15"/>
    <w:rsid w:val="00F435F4"/>
    <w:rsid w:val="00F50ED9"/>
    <w:rsid w:val="00FB69D7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cfc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Здравствуйте дорогие ребята и уважаемые взрослые</vt:lpstr>
    </vt:vector>
  </TitlesOfParts>
  <Company>Дом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 дорогие ребята и уважаемые взрослые</dc:title>
  <dc:subject/>
  <dc:creator>Татьяна</dc:creator>
  <cp:keywords/>
  <dc:description/>
  <cp:lastModifiedBy>User</cp:lastModifiedBy>
  <cp:revision>2</cp:revision>
  <cp:lastPrinted>2008-12-13T17:43:00Z</cp:lastPrinted>
  <dcterms:created xsi:type="dcterms:W3CDTF">2011-11-01T14:23:00Z</dcterms:created>
  <dcterms:modified xsi:type="dcterms:W3CDTF">2011-11-01T14:23:00Z</dcterms:modified>
</cp:coreProperties>
</file>